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comments.xml" ContentType="application/vnd.openxmlformats-officedocument.wordprocessingml.comment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C979349" w:rsidP="7C2B8471" w:rsidRDefault="5C979349" w14:paraId="07E92718" w14:textId="547517CE">
      <w:pPr>
        <w:pStyle w:val="Normal"/>
        <w:bidi w:val="0"/>
        <w:spacing w:before="0" w:beforeAutospacing="off" w:after="160" w:afterAutospacing="off" w:line="259" w:lineRule="auto"/>
        <w:ind/>
      </w:pPr>
      <w:r w:rsidRPr="07749879" w:rsidR="0565E7C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GOOMAL</w:t>
      </w:r>
      <w:proofErr w:type="spellStart"/>
      <w:proofErr w:type="spellEnd"/>
      <w:proofErr w:type="spellStart"/>
      <w:proofErr w:type="spellEnd"/>
      <w:proofErr w:type="spellStart"/>
      <w:proofErr w:type="spellEnd"/>
    </w:p>
    <w:p w:rsidR="5C979349" w:rsidP="7C2B8471" w:rsidRDefault="5C979349" w14:paraId="7DAC90C0" w14:textId="6A294B07">
      <w:pPr>
        <w:pStyle w:val="Normal"/>
        <w:spacing w:before="0" w:beforeAutospacing="off" w:after="160" w:afterAutospacing="off" w:line="259" w:lineRule="auto"/>
        <w:ind w:left="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2B8471" w:rsidR="4D1FF7A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Common name: </w:t>
      </w:r>
      <w:r w:rsidRPr="7C2B8471" w:rsidR="33543E7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Brushtail Possum </w:t>
      </w:r>
    </w:p>
    <w:p w:rsidR="5C979349" w:rsidP="7C2B8471" w:rsidRDefault="5C979349" w14:paraId="2A018657" w14:textId="7DA537E6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commentRangeStart w:id="1843675875"/>
      <w:r w:rsidRPr="7C2B8471" w:rsidR="4D1FF7A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Traditional name: </w:t>
      </w:r>
      <w:commentRangeEnd w:id="1843675875"/>
      <w:r>
        <w:rPr>
          <w:rStyle w:val="CommentReference"/>
        </w:rPr>
        <w:commentReference w:id="1843675875"/>
      </w:r>
      <w:r w:rsidRPr="7C2B8471" w:rsidR="0004302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Goomal</w:t>
      </w:r>
    </w:p>
    <w:p w:rsidR="5C979349" w:rsidP="7851F07A" w:rsidRDefault="5C979349" w14:paraId="5E5F2942" w14:textId="301A952B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851F07A" w:rsidR="4D1FF7A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Scientific name: </w:t>
      </w:r>
      <w:r w:rsidRPr="7851F07A" w:rsidR="565F935B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Trichosurus</w:t>
      </w:r>
      <w:r w:rsidRPr="7851F07A" w:rsidR="565F935B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vulpecula</w:t>
      </w:r>
    </w:p>
    <w:p w:rsidR="5C979349" w:rsidP="7851F07A" w:rsidRDefault="5C979349" w14:paraId="61DAC05F" w14:textId="4CBC6BA5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>
        <w:br/>
      </w:r>
      <w:r w:rsidRPr="7851F07A" w:rsidR="5F2177C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</w:t>
      </w:r>
      <w:r w:rsidRPr="7851F07A" w:rsidR="679D29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he </w:t>
      </w:r>
      <w:r w:rsidRPr="7851F07A" w:rsidR="679D29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goomal</w:t>
      </w:r>
      <w:r w:rsidRPr="7851F07A" w:rsidR="50BEEC2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is a nocturnal</w:t>
      </w:r>
      <w:r w:rsidRPr="7851F07A" w:rsidR="130A22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(active at night)</w:t>
      </w:r>
      <w:r w:rsidRPr="7851F07A" w:rsidR="50BEEC2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possum with </w:t>
      </w:r>
      <w:r w:rsidRPr="7851F07A" w:rsidR="18478F1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large, point</w:t>
      </w:r>
      <w:r w:rsidRPr="7851F07A" w:rsidR="4C49A4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y</w:t>
      </w:r>
      <w:r w:rsidRPr="7851F07A" w:rsidR="50BEEC2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ears and a brushy tail. It has </w:t>
      </w:r>
      <w:r w:rsidRPr="7851F07A" w:rsidR="3E2B6A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thick</w:t>
      </w:r>
      <w:r w:rsidRPr="7851F07A" w:rsidR="4C0581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, </w:t>
      </w:r>
      <w:r w:rsidRPr="7851F07A" w:rsidR="3E2B6A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woolly fur that varies in </w:t>
      </w:r>
      <w:r w:rsidRPr="7851F07A" w:rsidR="3E2B6A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colour</w:t>
      </w:r>
      <w:r w:rsidRPr="7851F07A" w:rsidR="3E2B6A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depending on the </w:t>
      </w:r>
      <w:r w:rsidRPr="7851F07A" w:rsidR="4BCCA3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type of </w:t>
      </w:r>
      <w:r w:rsidRPr="7851F07A" w:rsidR="4BCCA3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goomal</w:t>
      </w:r>
      <w:r w:rsidRPr="7851F07A" w:rsidR="3A22DB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and </w:t>
      </w:r>
      <w:r w:rsidRPr="7851F07A" w:rsidR="2671891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its </w:t>
      </w:r>
      <w:r w:rsidRPr="7851F07A" w:rsidR="3A22DB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location!</w:t>
      </w:r>
      <w:r w:rsidRPr="7851F07A" w:rsidR="3E2B6A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7851F07A" w:rsidR="3E2B6A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Colour</w:t>
      </w:r>
      <w:r w:rsidRPr="7851F07A" w:rsidR="3E2B6A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patterns </w:t>
      </w:r>
      <w:r w:rsidRPr="7851F07A" w:rsidR="0FEDDA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are commonly </w:t>
      </w:r>
      <w:r w:rsidRPr="7851F07A" w:rsidR="3E2B6A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silver-grey, brown, black, red, or cream. </w:t>
      </w:r>
    </w:p>
    <w:p w:rsidR="5C979349" w:rsidP="2C3CB0F3" w:rsidRDefault="5C979349" w14:paraId="22534C43" w14:textId="2DAE1B5C">
      <w:pPr>
        <w:pStyle w:val="Normal"/>
        <w:spacing w:before="0" w:beforeAutospacing="off" w:after="160" w:afterAutospacing="off" w:line="259" w:lineRule="auto"/>
        <w:ind w:left="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C3CB0F3" w:rsidR="5F2177C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Where do they live?</w:t>
      </w:r>
    </w:p>
    <w:p w:rsidR="5C979349" w:rsidP="2C3CB0F3" w:rsidRDefault="5C979349" w14:paraId="1CA67A7D" w14:textId="29E2991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7851F07A" w:rsidR="011720BC">
        <w:rPr>
          <w:rFonts w:ascii="Arial" w:hAnsi="Arial" w:eastAsia="Arial" w:cs="Arial"/>
          <w:noProof w:val="0"/>
          <w:sz w:val="20"/>
          <w:szCs w:val="20"/>
          <w:lang w:val="en-US"/>
        </w:rPr>
        <w:t>Goomals</w:t>
      </w:r>
      <w:r w:rsidRPr="7851F07A" w:rsidR="011720BC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are </w:t>
      </w:r>
      <w:r w:rsidRPr="7851F07A" w:rsidR="34298040">
        <w:rPr>
          <w:rFonts w:ascii="Arial" w:hAnsi="Arial" w:eastAsia="Arial" w:cs="Arial"/>
          <w:noProof w:val="0"/>
          <w:sz w:val="20"/>
          <w:szCs w:val="20"/>
          <w:lang w:val="en-US"/>
        </w:rPr>
        <w:t>commonly f</w:t>
      </w:r>
      <w:r w:rsidRPr="7851F07A" w:rsidR="20C9B26F">
        <w:rPr>
          <w:rFonts w:ascii="Arial" w:hAnsi="Arial" w:eastAsia="Arial" w:cs="Arial"/>
          <w:noProof w:val="0"/>
          <w:sz w:val="20"/>
          <w:szCs w:val="20"/>
          <w:lang w:val="en-US"/>
        </w:rPr>
        <w:t>ound</w:t>
      </w:r>
      <w:r w:rsidRPr="7851F07A" w:rsidR="1C8A85C0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throughout the </w:t>
      </w:r>
      <w:r w:rsidRPr="7851F07A" w:rsidR="62F3BB23">
        <w:rPr>
          <w:rFonts w:ascii="Arial" w:hAnsi="Arial" w:eastAsia="Arial" w:cs="Arial"/>
          <w:noProof w:val="0"/>
          <w:sz w:val="20"/>
          <w:szCs w:val="20"/>
          <w:lang w:val="en-US"/>
        </w:rPr>
        <w:t>southwest</w:t>
      </w:r>
      <w:r w:rsidRPr="7851F07A" w:rsidR="1C8A85C0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and Perth region</w:t>
      </w:r>
      <w:r w:rsidRPr="7851F07A" w:rsidR="0D27BDD3">
        <w:rPr>
          <w:rFonts w:ascii="Arial" w:hAnsi="Arial" w:eastAsia="Arial" w:cs="Arial"/>
          <w:noProof w:val="0"/>
          <w:sz w:val="20"/>
          <w:szCs w:val="20"/>
          <w:lang w:val="en-US"/>
        </w:rPr>
        <w:t>s</w:t>
      </w:r>
      <w:r w:rsidRPr="7851F07A" w:rsidR="1C8A85C0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of Western Australia. They like to live amongst </w:t>
      </w:r>
      <w:r w:rsidRPr="7851F07A" w:rsidR="35BD6C22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eucalyptus and </w:t>
      </w:r>
      <w:r w:rsidRPr="7851F07A" w:rsidR="35BD6C22">
        <w:rPr>
          <w:rFonts w:ascii="Arial" w:hAnsi="Arial" w:eastAsia="Arial" w:cs="Arial"/>
          <w:noProof w:val="0"/>
          <w:sz w:val="20"/>
          <w:szCs w:val="20"/>
          <w:lang w:val="en-US"/>
        </w:rPr>
        <w:t>sheoak</w:t>
      </w:r>
      <w:r w:rsidRPr="7851F07A" w:rsidR="35BD6C22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woodlands</w:t>
      </w:r>
      <w:r w:rsidRPr="7851F07A" w:rsidR="577F466C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and are often seen in Kings Park and Botanic Garden. </w:t>
      </w:r>
      <w:r w:rsidRPr="7851F07A" w:rsidR="51B720E4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They have also adapted to living in urban areas and can be found in home gardens! </w:t>
      </w:r>
    </w:p>
    <w:p w:rsidR="5C979349" w:rsidP="2C3CB0F3" w:rsidRDefault="5C979349" w14:paraId="15563E9F" w14:textId="40E86CA9">
      <w:pPr>
        <w:pStyle w:val="Normal"/>
        <w:spacing w:before="0" w:beforeAutospacing="off" w:after="160" w:afterAutospacing="off" w:line="259" w:lineRule="auto"/>
        <w:ind w:left="0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2C3CB0F3" w:rsidR="5F2177CA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 xml:space="preserve">Fun Fact </w:t>
      </w:r>
    </w:p>
    <w:p w:rsidR="5C979349" w:rsidP="2C3CB0F3" w:rsidRDefault="5C979349" w14:paraId="7438B7E4" w14:textId="378D2E1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</w:pPr>
      <w:r w:rsidRPr="3F44AE84" w:rsidR="7B00F42A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During breeding season, </w:t>
      </w:r>
      <w:r w:rsidRPr="3F44AE84" w:rsidR="274A274E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goomals</w:t>
      </w:r>
      <w:commentRangeStart w:id="1677834453"/>
      <w:r w:rsidRPr="3F44AE84" w:rsidR="7B00F42A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 </w:t>
      </w:r>
      <w:commentRangeEnd w:id="1677834453"/>
      <w:r>
        <w:rPr>
          <w:rStyle w:val="CommentReference"/>
        </w:rPr>
        <w:commentReference w:id="1677834453"/>
      </w:r>
      <w:r w:rsidRPr="3F44AE84" w:rsidR="7B00F42A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communicate through sounds and scent. They are often heard coughing and hissing, which </w:t>
      </w:r>
      <w:r w:rsidRPr="3F44AE84" w:rsidR="16BA82DC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can be </w:t>
      </w:r>
      <w:r w:rsidRPr="3F44AE84" w:rsidR="7B00F42A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a little </w:t>
      </w:r>
      <w:r w:rsidRPr="3F44AE84" w:rsidR="7B00F42A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sca</w:t>
      </w:r>
      <w:r w:rsidRPr="3F44AE84" w:rsidR="6C7A306B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r</w:t>
      </w:r>
      <w:r w:rsidRPr="3F44AE84" w:rsidR="7B00F42A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y if you </w:t>
      </w:r>
      <w:r w:rsidRPr="3F44AE84" w:rsidR="7B00F42A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don’t</w:t>
      </w:r>
      <w:r w:rsidRPr="3F44AE84" w:rsidR="7B00F42A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 know what they are! </w:t>
      </w:r>
    </w:p>
    <w:p w:rsidR="520A4EBE" w:rsidP="3F44AE84" w:rsidRDefault="520A4EBE" w14:paraId="07B99E44" w14:textId="3811C6B0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Pr="3F44AE84" w:rsidR="520A4EB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>Can you spot any goomal tracks on your adventures?</w:t>
      </w:r>
    </w:p>
    <w:p w:rsidR="5C979349" w:rsidP="3F44AE84" w:rsidRDefault="5C979349" w14:paraId="46FB48FB" w14:textId="4C7D1473">
      <w:pPr>
        <w:spacing w:before="0" w:beforeAutospacing="off" w:after="160" w:afterAutospacing="off" w:line="259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B4F58"/>
          <w:sz w:val="20"/>
          <w:szCs w:val="20"/>
          <w:lang w:val="en-AU"/>
        </w:rPr>
      </w:pPr>
      <w:r w:rsidRPr="3F44AE84" w:rsidR="5F2177C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 xml:space="preserve">Every Kid in a Park </w:t>
      </w:r>
      <w:r w:rsidRPr="3F44AE84" w:rsidR="5F2177C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 xml:space="preserve">is a project to support families of children of all abilities in accessing and enjoying the outdoors (like local parks, nature reserves, beaches, and national parks) around Western Australia. </w:t>
      </w:r>
      <w:r>
        <w:br/>
      </w:r>
      <w:r>
        <w:br/>
      </w:r>
      <w:r w:rsidRPr="3F44AE84" w:rsidR="5F2177C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>Nature Play WA would like to thank our partner on this project, the</w:t>
      </w:r>
      <w:r w:rsidRPr="3F44AE84" w:rsidR="5F2177C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B4F58"/>
          <w:sz w:val="20"/>
          <w:szCs w:val="20"/>
          <w:lang w:val="en-AU"/>
        </w:rPr>
        <w:t xml:space="preserve"> </w:t>
      </w:r>
      <w:hyperlink r:id="Re0b3fa46230a4b08">
        <w:r w:rsidRPr="3F44AE84" w:rsidR="5F2177CA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AU"/>
          </w:rPr>
          <w:t>Department of Biodiversity, Conservation and Attractions</w:t>
        </w:r>
      </w:hyperlink>
      <w:r w:rsidRPr="3F44AE84" w:rsidR="5F2177C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B4F58"/>
          <w:sz w:val="20"/>
          <w:szCs w:val="20"/>
          <w:lang w:val="en-AU"/>
        </w:rPr>
        <w:t xml:space="preserve"> </w:t>
      </w:r>
      <w:r w:rsidRPr="3F44AE84" w:rsidR="5F2177C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>who are helping us to connect WA kids to our greatest asset, our amazing outdoors.</w:t>
      </w:r>
    </w:p>
    <w:p w:rsidR="58952B38" w:rsidP="07749879" w:rsidRDefault="58952B38" w14:paraId="0941C0AC" w14:textId="4A458E5E">
      <w:pPr>
        <w:pStyle w:val="Normal"/>
        <w:bidi w:val="0"/>
        <w:spacing w:before="240" w:beforeAutospacing="off" w:after="240" w:afterAutospacing="off" w:line="256" w:lineRule="auto"/>
        <w:ind w:left="0" w:right="0"/>
        <w:jc w:val="left"/>
        <w:rPr>
          <w:rFonts w:ascii="Arial" w:hAnsi="Arial" w:eastAsia="Arial" w:cs="Arial"/>
          <w:noProof w:val="0"/>
          <w:sz w:val="20"/>
          <w:szCs w:val="20"/>
          <w:lang w:val="en-AU"/>
        </w:rPr>
      </w:pPr>
      <w:r w:rsidRPr="07749879" w:rsidR="58952B38">
        <w:rPr>
          <w:rFonts w:ascii="Arial" w:hAnsi="Arial" w:eastAsia="Arial" w:cs="Arial"/>
          <w:noProof w:val="0"/>
          <w:sz w:val="20"/>
          <w:szCs w:val="20"/>
          <w:lang w:val="en-AU"/>
        </w:rPr>
        <w:t xml:space="preserve">The </w:t>
      </w:r>
      <w:r w:rsidRPr="07749879" w:rsidR="58952B38">
        <w:rPr>
          <w:rFonts w:ascii="Arial" w:hAnsi="Arial" w:eastAsia="Arial" w:cs="Arial"/>
          <w:noProof w:val="0"/>
          <w:sz w:val="20"/>
          <w:szCs w:val="20"/>
          <w:lang w:val="en-AU"/>
        </w:rPr>
        <w:t>front-page</w:t>
      </w:r>
      <w:r w:rsidRPr="07749879" w:rsidR="58952B38">
        <w:rPr>
          <w:rFonts w:ascii="Arial" w:hAnsi="Arial" w:eastAsia="Arial" w:cs="Arial"/>
          <w:noProof w:val="0"/>
          <w:sz w:val="20"/>
          <w:szCs w:val="20"/>
          <w:lang w:val="en-AU"/>
        </w:rPr>
        <w:t xml:space="preserve"> illustration was created by </w:t>
      </w:r>
      <w:r w:rsidRPr="07749879" w:rsidR="58952B38">
        <w:rPr>
          <w:rFonts w:ascii="Arial" w:hAnsi="Arial" w:eastAsia="Arial" w:cs="Arial"/>
          <w:noProof w:val="0"/>
          <w:sz w:val="20"/>
          <w:szCs w:val="20"/>
          <w:lang w:val="en-AU"/>
        </w:rPr>
        <w:t>Kyooya</w:t>
      </w:r>
      <w:r w:rsidRPr="07749879" w:rsidR="58952B38">
        <w:rPr>
          <w:rFonts w:ascii="Arial" w:hAnsi="Arial" w:eastAsia="Arial" w:cs="Arial"/>
          <w:noProof w:val="0"/>
          <w:sz w:val="20"/>
          <w:szCs w:val="20"/>
          <w:lang w:val="en-AU"/>
        </w:rPr>
        <w:t xml:space="preserve"> Designs. </w:t>
      </w:r>
    </w:p>
    <w:sectPr w:rsidR="2A638A6C">
      <w:pgSz w:w="8391" w:h="11907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LH" w:author="Loren Hillier" w:date="2023-03-28T12:08:13" w:id="1843675875">
    <w:p w:rsidR="7C2B8471" w:rsidRDefault="7C2B8471" w14:paraId="52F7E6E2" w14:textId="25F5000D">
      <w:pPr>
        <w:pStyle w:val="CommentText"/>
      </w:pPr>
      <w:r w:rsidR="7C2B8471">
        <w:rPr/>
        <w:t>Should we add "/kwenda" to reflect Indigenous spelling?</w:t>
      </w:r>
      <w:r>
        <w:rPr>
          <w:rStyle w:val="CommentReference"/>
        </w:rPr>
        <w:annotationRef/>
      </w:r>
    </w:p>
  </w:comment>
  <w:comment w:initials="KH" w:author="Katherine Healy" w:date="2023-03-31T13:19:15" w:id="1677834453">
    <w:p w:rsidR="2BF6AA2E" w:rsidRDefault="2BF6AA2E" w14:paraId="44933D3B" w14:textId="1D3A1FCA">
      <w:pPr>
        <w:pStyle w:val="CommentText"/>
      </w:pPr>
      <w:r w:rsidR="2BF6AA2E">
        <w:rPr/>
        <w:t>should we use "goomals" here as we've used the indigenous name elsewhere?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52F7E6E2"/>
  <w15:commentEx w15:done="1" w15:paraId="44933D3B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197FAF5" w16cex:dateUtc="2023-03-28T04:08:13.999Z"/>
  <w16cex:commentExtensible w16cex:durableId="3D008752" w16cex:dateUtc="2023-03-31T05:19:15.0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2F7E6E2" w16cid:durableId="2197FAF5"/>
  <w16cid:commentId w16cid:paraId="44933D3B" w16cid:durableId="3D0087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DAXxeDYwP76akb" int2:id="ipzBBjCE">
      <int2:state int2:type="AugLoop_Text_Critique" int2:value="Rejected"/>
    </int2:textHash>
    <int2:textHash int2:hashCode="0l3j0HmgrlxzUE" int2:id="gb69lJnc">
      <int2:state int2:type="AugLoop_Text_Critique" int2:value="Rejected"/>
    </int2:textHash>
    <int2:textHash int2:hashCode="dfbT3CrnllfnTs" int2:id="oh62efSS">
      <int2:state int2:type="LegacyProofing" int2:value="Rejected"/>
    </int2:textHash>
    <int2:textHash int2:hashCode="hN6B5b8f/AaH/i" int2:id="XcN8ftYB">
      <int2:state int2:type="AugLoop_Text_Critique" int2:value="Rejected"/>
      <int2:state int2:type="LegacyProofing" int2:value="Rejected"/>
    </int2:textHash>
    <int2:textHash int2:hashCode="BFXrfNStbzDCpa" int2:id="7buuf6YW">
      <int2:state int2:type="LegacyProofing" int2:value="Rejected"/>
    </int2:textHash>
    <int2:textHash int2:hashCode="bTBYsMXq8J+R08" int2:id="HlbsDGkV">
      <int2:state int2:type="LegacyProofing" int2:value="Rejected"/>
    </int2:textHash>
    <int2:textHash int2:hashCode="edQaR+j+xVhWpq" int2:id="8lclpMuz">
      <int2:state int2:type="AugLoop_Text_Critique" int2:value="Rejected"/>
      <int2:state int2:type="LegacyProofing" int2:value="Rejected"/>
    </int2:textHash>
    <int2:textHash int2:hashCode="dUsxlWBou/MN95" int2:id="TKxDVP8B">
      <int2:state int2:type="LegacyProofing" int2:value="Rejected"/>
    </int2:textHash>
    <int2:textHash int2:hashCode="wLlNI1iZtzt+BQ" int2:id="G5XfhyIa">
      <int2:state int2:type="LegacyProofing" int2:value="Rejected"/>
    </int2:textHash>
    <int2:textHash int2:hashCode="aiUmNzEYh8F6gR" int2:id="zcBuzkxq">
      <int2:state int2:type="LegacyProofing" int2:value="Rejected"/>
    </int2:textHash>
    <int2:textHash int2:hashCode="qOZU6gxTiJ95tf" int2:id="tFrOzQmO">
      <int2:state int2:type="LegacyProofing" int2:value="Rejected"/>
    </int2:textHash>
    <int2:bookmark int2:bookmarkName="_Int_mr6SNppb" int2:invalidationBookmarkName="" int2:hashCode="tH82PitDDAZH8U" int2:id="ZM6qY0me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91a7a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5fa64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e0b74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2f8c4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24d07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79e45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0f7bb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7a4127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oren Hillier">
    <w15:presenceInfo w15:providerId="AD" w15:userId="S::loren@natureplaywa.org.au::cd1e7bb1-463e-4296-84a2-1bc9f1ce058f"/>
  </w15:person>
  <w15:person w15:author="Katherine Healy">
    <w15:presenceInfo w15:providerId="AD" w15:userId="S::katherine@natureplaywa.org.au::2ccd4f3f-cdf3-4377-9ae1-454a18cdf8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AFEBC1"/>
    <w:rsid w:val="00043025"/>
    <w:rsid w:val="0064EFE6"/>
    <w:rsid w:val="00701200"/>
    <w:rsid w:val="0071A12A"/>
    <w:rsid w:val="00A42BFC"/>
    <w:rsid w:val="00B6569C"/>
    <w:rsid w:val="00B8CEC0"/>
    <w:rsid w:val="00D0B6A8"/>
    <w:rsid w:val="00D503F5"/>
    <w:rsid w:val="00DD747F"/>
    <w:rsid w:val="00E950C2"/>
    <w:rsid w:val="011720BC"/>
    <w:rsid w:val="017D7D8E"/>
    <w:rsid w:val="0213E719"/>
    <w:rsid w:val="0221DE78"/>
    <w:rsid w:val="02646A8E"/>
    <w:rsid w:val="0266C6F0"/>
    <w:rsid w:val="0288FA3B"/>
    <w:rsid w:val="028DE0D2"/>
    <w:rsid w:val="02B5167A"/>
    <w:rsid w:val="03B2ED2C"/>
    <w:rsid w:val="03BF093A"/>
    <w:rsid w:val="04029751"/>
    <w:rsid w:val="040A75ED"/>
    <w:rsid w:val="041B2894"/>
    <w:rsid w:val="042878AD"/>
    <w:rsid w:val="049C36D2"/>
    <w:rsid w:val="0565E7C6"/>
    <w:rsid w:val="05B115DE"/>
    <w:rsid w:val="05F7397E"/>
    <w:rsid w:val="060B0E19"/>
    <w:rsid w:val="060EB6C3"/>
    <w:rsid w:val="062270AA"/>
    <w:rsid w:val="062CAFB0"/>
    <w:rsid w:val="06417164"/>
    <w:rsid w:val="06BD7D6F"/>
    <w:rsid w:val="06F86D64"/>
    <w:rsid w:val="07676E18"/>
    <w:rsid w:val="07749879"/>
    <w:rsid w:val="0800324E"/>
    <w:rsid w:val="08724D3E"/>
    <w:rsid w:val="08ABBF8A"/>
    <w:rsid w:val="08F79F5B"/>
    <w:rsid w:val="0981F941"/>
    <w:rsid w:val="09D8BCC2"/>
    <w:rsid w:val="0A01DD3E"/>
    <w:rsid w:val="0A0E1D9F"/>
    <w:rsid w:val="0A6F306C"/>
    <w:rsid w:val="0ADE6A1E"/>
    <w:rsid w:val="0B1A3CFB"/>
    <w:rsid w:val="0B1F1A3D"/>
    <w:rsid w:val="0B6C5661"/>
    <w:rsid w:val="0BAF9861"/>
    <w:rsid w:val="0BE3604C"/>
    <w:rsid w:val="0C76F008"/>
    <w:rsid w:val="0C81FB87"/>
    <w:rsid w:val="0CA62A74"/>
    <w:rsid w:val="0D00223B"/>
    <w:rsid w:val="0D016C29"/>
    <w:rsid w:val="0D0F2460"/>
    <w:rsid w:val="0D1170DF"/>
    <w:rsid w:val="0D27BDD3"/>
    <w:rsid w:val="0D4606AB"/>
    <w:rsid w:val="0D5AC371"/>
    <w:rsid w:val="0D997D3D"/>
    <w:rsid w:val="0DBDA1B6"/>
    <w:rsid w:val="0DE4078B"/>
    <w:rsid w:val="0E072C2C"/>
    <w:rsid w:val="0E4F89CA"/>
    <w:rsid w:val="0E6A3259"/>
    <w:rsid w:val="0E983C4C"/>
    <w:rsid w:val="0EA37E29"/>
    <w:rsid w:val="0EAAF4C1"/>
    <w:rsid w:val="0EAEDB51"/>
    <w:rsid w:val="0F503510"/>
    <w:rsid w:val="0F503510"/>
    <w:rsid w:val="0F7B6B3C"/>
    <w:rsid w:val="0FC7FD35"/>
    <w:rsid w:val="0FD1EC46"/>
    <w:rsid w:val="0FDC8598"/>
    <w:rsid w:val="0FEDDAB2"/>
    <w:rsid w:val="10408BDF"/>
    <w:rsid w:val="1050A9EB"/>
    <w:rsid w:val="10BBE7A0"/>
    <w:rsid w:val="10EA2547"/>
    <w:rsid w:val="113ECCEE"/>
    <w:rsid w:val="1186C342"/>
    <w:rsid w:val="119A203B"/>
    <w:rsid w:val="11E4E202"/>
    <w:rsid w:val="11EDD620"/>
    <w:rsid w:val="12111028"/>
    <w:rsid w:val="12265D82"/>
    <w:rsid w:val="122C26E1"/>
    <w:rsid w:val="128821E3"/>
    <w:rsid w:val="128F1DF9"/>
    <w:rsid w:val="12D6D337"/>
    <w:rsid w:val="12E6318C"/>
    <w:rsid w:val="130A2215"/>
    <w:rsid w:val="13AD4A5F"/>
    <w:rsid w:val="1421C609"/>
    <w:rsid w:val="14754A37"/>
    <w:rsid w:val="14766DB0"/>
    <w:rsid w:val="14890A2C"/>
    <w:rsid w:val="14A075DA"/>
    <w:rsid w:val="14A29C70"/>
    <w:rsid w:val="14B386CA"/>
    <w:rsid w:val="15021197"/>
    <w:rsid w:val="153D0860"/>
    <w:rsid w:val="1548B0EA"/>
    <w:rsid w:val="156AA594"/>
    <w:rsid w:val="15D516EF"/>
    <w:rsid w:val="15F4C829"/>
    <w:rsid w:val="16627E36"/>
    <w:rsid w:val="169E4BE2"/>
    <w:rsid w:val="16BA82DC"/>
    <w:rsid w:val="17422D36"/>
    <w:rsid w:val="1790988A"/>
    <w:rsid w:val="179B7934"/>
    <w:rsid w:val="17B57022"/>
    <w:rsid w:val="17CBA752"/>
    <w:rsid w:val="17D576FC"/>
    <w:rsid w:val="183257F0"/>
    <w:rsid w:val="1846EF56"/>
    <w:rsid w:val="18478F10"/>
    <w:rsid w:val="18CA837C"/>
    <w:rsid w:val="18DDFD97"/>
    <w:rsid w:val="18F60579"/>
    <w:rsid w:val="192C68EB"/>
    <w:rsid w:val="1973E6FD"/>
    <w:rsid w:val="1984A35E"/>
    <w:rsid w:val="19AF338C"/>
    <w:rsid w:val="19B04F51"/>
    <w:rsid w:val="19CAE8BE"/>
    <w:rsid w:val="19D352DD"/>
    <w:rsid w:val="1A1C8BE3"/>
    <w:rsid w:val="1A532E53"/>
    <w:rsid w:val="1A856B3D"/>
    <w:rsid w:val="1A91078D"/>
    <w:rsid w:val="1AB966C6"/>
    <w:rsid w:val="1AC8394C"/>
    <w:rsid w:val="1B06C5D4"/>
    <w:rsid w:val="1B4B03ED"/>
    <w:rsid w:val="1B76BF54"/>
    <w:rsid w:val="1BAE8192"/>
    <w:rsid w:val="1BB85C44"/>
    <w:rsid w:val="1C159E59"/>
    <w:rsid w:val="1C283ECE"/>
    <w:rsid w:val="1C301C1C"/>
    <w:rsid w:val="1C3BAD53"/>
    <w:rsid w:val="1C6409AD"/>
    <w:rsid w:val="1C641B1C"/>
    <w:rsid w:val="1C80BAFE"/>
    <w:rsid w:val="1C8A85C0"/>
    <w:rsid w:val="1CB22891"/>
    <w:rsid w:val="1CC9A31B"/>
    <w:rsid w:val="1D0D5F3D"/>
    <w:rsid w:val="1D128FB5"/>
    <w:rsid w:val="1D74E85D"/>
    <w:rsid w:val="1DC884A8"/>
    <w:rsid w:val="1DC884A8"/>
    <w:rsid w:val="1DDE642F"/>
    <w:rsid w:val="1E34314E"/>
    <w:rsid w:val="1E3B9467"/>
    <w:rsid w:val="1E89B836"/>
    <w:rsid w:val="1EA0C210"/>
    <w:rsid w:val="1ECA399C"/>
    <w:rsid w:val="1F269F76"/>
    <w:rsid w:val="1F70068F"/>
    <w:rsid w:val="1F850D0D"/>
    <w:rsid w:val="1FB92057"/>
    <w:rsid w:val="200143DD"/>
    <w:rsid w:val="201CF2E8"/>
    <w:rsid w:val="201FBFDB"/>
    <w:rsid w:val="205121C2"/>
    <w:rsid w:val="206722F1"/>
    <w:rsid w:val="206967AD"/>
    <w:rsid w:val="20791D1A"/>
    <w:rsid w:val="20A2139F"/>
    <w:rsid w:val="20B7DC1C"/>
    <w:rsid w:val="20BBB7EB"/>
    <w:rsid w:val="20C1B1A0"/>
    <w:rsid w:val="20C9B26F"/>
    <w:rsid w:val="2154F0B8"/>
    <w:rsid w:val="219D143E"/>
    <w:rsid w:val="21A11B2E"/>
    <w:rsid w:val="21AA44F6"/>
    <w:rsid w:val="220639FF"/>
    <w:rsid w:val="222041DB"/>
    <w:rsid w:val="22811C3B"/>
    <w:rsid w:val="22DC947E"/>
    <w:rsid w:val="22F0C119"/>
    <w:rsid w:val="2312F0C5"/>
    <w:rsid w:val="233F98F3"/>
    <w:rsid w:val="234FC084"/>
    <w:rsid w:val="238EBEFD"/>
    <w:rsid w:val="23CBE753"/>
    <w:rsid w:val="23D7BA35"/>
    <w:rsid w:val="23D9BDA8"/>
    <w:rsid w:val="23E571F4"/>
    <w:rsid w:val="2419C874"/>
    <w:rsid w:val="2436544C"/>
    <w:rsid w:val="243C404C"/>
    <w:rsid w:val="245D0E70"/>
    <w:rsid w:val="2460221F"/>
    <w:rsid w:val="2491F65F"/>
    <w:rsid w:val="24A372D2"/>
    <w:rsid w:val="24E06A69"/>
    <w:rsid w:val="24EC4A3E"/>
    <w:rsid w:val="24F0B65D"/>
    <w:rsid w:val="253A9414"/>
    <w:rsid w:val="253BC7D7"/>
    <w:rsid w:val="2581E22D"/>
    <w:rsid w:val="25B6E380"/>
    <w:rsid w:val="262DC6C0"/>
    <w:rsid w:val="26718919"/>
    <w:rsid w:val="26D79838"/>
    <w:rsid w:val="26F91EBD"/>
    <w:rsid w:val="274A274E"/>
    <w:rsid w:val="27A71434"/>
    <w:rsid w:val="27AEA9DA"/>
    <w:rsid w:val="27CEDAB7"/>
    <w:rsid w:val="27EDE88A"/>
    <w:rsid w:val="27FBC984"/>
    <w:rsid w:val="2816D153"/>
    <w:rsid w:val="28285FCB"/>
    <w:rsid w:val="2855425C"/>
    <w:rsid w:val="28853A9F"/>
    <w:rsid w:val="28853A9F"/>
    <w:rsid w:val="28B1694E"/>
    <w:rsid w:val="28BF096C"/>
    <w:rsid w:val="28D9741B"/>
    <w:rsid w:val="28EA752C"/>
    <w:rsid w:val="29B74C5F"/>
    <w:rsid w:val="29E4D824"/>
    <w:rsid w:val="2A19501C"/>
    <w:rsid w:val="2A463170"/>
    <w:rsid w:val="2A463170"/>
    <w:rsid w:val="2A4D39AF"/>
    <w:rsid w:val="2A5DB62F"/>
    <w:rsid w:val="2A638A6C"/>
    <w:rsid w:val="2A951EF0"/>
    <w:rsid w:val="2A9D823E"/>
    <w:rsid w:val="2ABBA71E"/>
    <w:rsid w:val="2AF252C0"/>
    <w:rsid w:val="2B1C048B"/>
    <w:rsid w:val="2B517082"/>
    <w:rsid w:val="2B91CEAA"/>
    <w:rsid w:val="2BA20A40"/>
    <w:rsid w:val="2BC54307"/>
    <w:rsid w:val="2BC6376B"/>
    <w:rsid w:val="2BD22009"/>
    <w:rsid w:val="2BF6AA2E"/>
    <w:rsid w:val="2C3CB0F3"/>
    <w:rsid w:val="2C7A3629"/>
    <w:rsid w:val="2C7A3629"/>
    <w:rsid w:val="2C9776D7"/>
    <w:rsid w:val="2CE2FEB9"/>
    <w:rsid w:val="2CFC1B83"/>
    <w:rsid w:val="2D54412A"/>
    <w:rsid w:val="2D58ABC2"/>
    <w:rsid w:val="2D633E77"/>
    <w:rsid w:val="2D6DF06A"/>
    <w:rsid w:val="2D70EB34"/>
    <w:rsid w:val="2D7DD232"/>
    <w:rsid w:val="2DB84E9F"/>
    <w:rsid w:val="2DC9B0E3"/>
    <w:rsid w:val="2DCF0555"/>
    <w:rsid w:val="2DF347E0"/>
    <w:rsid w:val="2DF347E0"/>
    <w:rsid w:val="2ECC7166"/>
    <w:rsid w:val="2EE84AEC"/>
    <w:rsid w:val="2F19A293"/>
    <w:rsid w:val="2F224F77"/>
    <w:rsid w:val="2F5B52F9"/>
    <w:rsid w:val="2FBCE5D1"/>
    <w:rsid w:val="30008EE2"/>
    <w:rsid w:val="300CCA1B"/>
    <w:rsid w:val="30815BD4"/>
    <w:rsid w:val="30ACD5B7"/>
    <w:rsid w:val="30AF5A74"/>
    <w:rsid w:val="30B572F4"/>
    <w:rsid w:val="30B572F4"/>
    <w:rsid w:val="3115A62B"/>
    <w:rsid w:val="3180AD93"/>
    <w:rsid w:val="3231B081"/>
    <w:rsid w:val="329C6945"/>
    <w:rsid w:val="32F3216B"/>
    <w:rsid w:val="330EFFC6"/>
    <w:rsid w:val="33446ADD"/>
    <w:rsid w:val="33543E7A"/>
    <w:rsid w:val="3391BB0F"/>
    <w:rsid w:val="339FE289"/>
    <w:rsid w:val="33D9596A"/>
    <w:rsid w:val="33D9C403"/>
    <w:rsid w:val="33E17F79"/>
    <w:rsid w:val="33E303FF"/>
    <w:rsid w:val="33E8134E"/>
    <w:rsid w:val="341FAAA4"/>
    <w:rsid w:val="34268EE3"/>
    <w:rsid w:val="34298040"/>
    <w:rsid w:val="34742F72"/>
    <w:rsid w:val="34BBB039"/>
    <w:rsid w:val="34DD6A97"/>
    <w:rsid w:val="3501712C"/>
    <w:rsid w:val="350F1378"/>
    <w:rsid w:val="353BB2EA"/>
    <w:rsid w:val="3551AEA5"/>
    <w:rsid w:val="35B3F24A"/>
    <w:rsid w:val="35BD6C22"/>
    <w:rsid w:val="35D40A07"/>
    <w:rsid w:val="360D3C23"/>
    <w:rsid w:val="362AC22D"/>
    <w:rsid w:val="3672598A"/>
    <w:rsid w:val="36738EC1"/>
    <w:rsid w:val="36748AA4"/>
    <w:rsid w:val="369D1F52"/>
    <w:rsid w:val="36AD3EFF"/>
    <w:rsid w:val="36CA3A6C"/>
    <w:rsid w:val="36D7834B"/>
    <w:rsid w:val="36ED7F06"/>
    <w:rsid w:val="3719203B"/>
    <w:rsid w:val="376C00A6"/>
    <w:rsid w:val="377800D3"/>
    <w:rsid w:val="37A0F354"/>
    <w:rsid w:val="3809993C"/>
    <w:rsid w:val="380F7E5B"/>
    <w:rsid w:val="38113EB5"/>
    <w:rsid w:val="38490F60"/>
    <w:rsid w:val="386AFB9F"/>
    <w:rsid w:val="38CE39C5"/>
    <w:rsid w:val="38D7031F"/>
    <w:rsid w:val="390BAAC9"/>
    <w:rsid w:val="39152D92"/>
    <w:rsid w:val="3932911D"/>
    <w:rsid w:val="393CC3B5"/>
    <w:rsid w:val="3A0F240D"/>
    <w:rsid w:val="3A22DB20"/>
    <w:rsid w:val="3A38DD67"/>
    <w:rsid w:val="3A45D009"/>
    <w:rsid w:val="3A4A351C"/>
    <w:rsid w:val="3AAA3F70"/>
    <w:rsid w:val="3B4F7CC2"/>
    <w:rsid w:val="3BD659E0"/>
    <w:rsid w:val="3C597761"/>
    <w:rsid w:val="3C7201F8"/>
    <w:rsid w:val="3C798E40"/>
    <w:rsid w:val="3C9A93F8"/>
    <w:rsid w:val="3C9AFD76"/>
    <w:rsid w:val="3CA22C42"/>
    <w:rsid w:val="3CC6C21E"/>
    <w:rsid w:val="3CDA2525"/>
    <w:rsid w:val="3D3A7B4C"/>
    <w:rsid w:val="3D615E3C"/>
    <w:rsid w:val="3DBC7E05"/>
    <w:rsid w:val="3DC1A1D9"/>
    <w:rsid w:val="3DE0E814"/>
    <w:rsid w:val="3E034E1F"/>
    <w:rsid w:val="3E2B6ADD"/>
    <w:rsid w:val="3E566148"/>
    <w:rsid w:val="3EE29530"/>
    <w:rsid w:val="3F44AE84"/>
    <w:rsid w:val="3F61C3F0"/>
    <w:rsid w:val="3F7B7BE2"/>
    <w:rsid w:val="3F7B7BE2"/>
    <w:rsid w:val="3FD55204"/>
    <w:rsid w:val="3FEE99CF"/>
    <w:rsid w:val="406CBE34"/>
    <w:rsid w:val="40C61CE4"/>
    <w:rsid w:val="41028E68"/>
    <w:rsid w:val="4118280C"/>
    <w:rsid w:val="4144D808"/>
    <w:rsid w:val="4148F9F2"/>
    <w:rsid w:val="4160D0EB"/>
    <w:rsid w:val="4181BAD7"/>
    <w:rsid w:val="41C6ABCC"/>
    <w:rsid w:val="4200D746"/>
    <w:rsid w:val="42464A80"/>
    <w:rsid w:val="42E66882"/>
    <w:rsid w:val="42FCA14C"/>
    <w:rsid w:val="43559A20"/>
    <w:rsid w:val="438F008B"/>
    <w:rsid w:val="4393AF8D"/>
    <w:rsid w:val="43AB5725"/>
    <w:rsid w:val="441201FE"/>
    <w:rsid w:val="4458E555"/>
    <w:rsid w:val="447C78CA"/>
    <w:rsid w:val="449871AD"/>
    <w:rsid w:val="44B525B5"/>
    <w:rsid w:val="44C0CB02"/>
    <w:rsid w:val="44D1D403"/>
    <w:rsid w:val="44F2F991"/>
    <w:rsid w:val="450BC6E4"/>
    <w:rsid w:val="4546B983"/>
    <w:rsid w:val="45C78FEA"/>
    <w:rsid w:val="45DE9A15"/>
    <w:rsid w:val="461613F7"/>
    <w:rsid w:val="461C6B15"/>
    <w:rsid w:val="4634FD6F"/>
    <w:rsid w:val="46484AD0"/>
    <w:rsid w:val="468B921E"/>
    <w:rsid w:val="468F990E"/>
    <w:rsid w:val="46E289E4"/>
    <w:rsid w:val="4730A5AA"/>
    <w:rsid w:val="4742C5C8"/>
    <w:rsid w:val="47788AEB"/>
    <w:rsid w:val="47F7B4B5"/>
    <w:rsid w:val="486720B0"/>
    <w:rsid w:val="487F2892"/>
    <w:rsid w:val="4895487C"/>
    <w:rsid w:val="49412F91"/>
    <w:rsid w:val="494F4553"/>
    <w:rsid w:val="498E55B3"/>
    <w:rsid w:val="49C739D0"/>
    <w:rsid w:val="49CB7A30"/>
    <w:rsid w:val="49D1BDB1"/>
    <w:rsid w:val="49EA1943"/>
    <w:rsid w:val="49ED3139"/>
    <w:rsid w:val="4A1FEC7E"/>
    <w:rsid w:val="4A50F098"/>
    <w:rsid w:val="4A60124B"/>
    <w:rsid w:val="4AB7817E"/>
    <w:rsid w:val="4AD42706"/>
    <w:rsid w:val="4AE6BA10"/>
    <w:rsid w:val="4B6D8E12"/>
    <w:rsid w:val="4B7FB6D7"/>
    <w:rsid w:val="4BCCA304"/>
    <w:rsid w:val="4C0581DE"/>
    <w:rsid w:val="4C468C6F"/>
    <w:rsid w:val="4C49A4C8"/>
    <w:rsid w:val="4C828A71"/>
    <w:rsid w:val="4C8F694B"/>
    <w:rsid w:val="4C9C5256"/>
    <w:rsid w:val="4CC3B777"/>
    <w:rsid w:val="4CDDC77A"/>
    <w:rsid w:val="4CE73A68"/>
    <w:rsid w:val="4D095E73"/>
    <w:rsid w:val="4D1FF7A9"/>
    <w:rsid w:val="4D352941"/>
    <w:rsid w:val="4D4B9426"/>
    <w:rsid w:val="4DABF3B5"/>
    <w:rsid w:val="4E2DE0B8"/>
    <w:rsid w:val="4E773E4A"/>
    <w:rsid w:val="4E79201F"/>
    <w:rsid w:val="4E80B37A"/>
    <w:rsid w:val="4E900177"/>
    <w:rsid w:val="4E9F4A72"/>
    <w:rsid w:val="4EB212DA"/>
    <w:rsid w:val="4F20DB84"/>
    <w:rsid w:val="4F24A6DE"/>
    <w:rsid w:val="4F60CCD1"/>
    <w:rsid w:val="4F78774F"/>
    <w:rsid w:val="4FC70A0D"/>
    <w:rsid w:val="50038B84"/>
    <w:rsid w:val="501D52F7"/>
    <w:rsid w:val="501D52F7"/>
    <w:rsid w:val="502F7A82"/>
    <w:rsid w:val="50BEEC29"/>
    <w:rsid w:val="50F4F2D5"/>
    <w:rsid w:val="514020D9"/>
    <w:rsid w:val="5143688A"/>
    <w:rsid w:val="514E3E49"/>
    <w:rsid w:val="51B720E4"/>
    <w:rsid w:val="51FBDEEE"/>
    <w:rsid w:val="51FBDEEE"/>
    <w:rsid w:val="520A4EBE"/>
    <w:rsid w:val="5278F85D"/>
    <w:rsid w:val="52A8DF5B"/>
    <w:rsid w:val="52DB4774"/>
    <w:rsid w:val="52DF38EB"/>
    <w:rsid w:val="52DF38EB"/>
    <w:rsid w:val="5317C9B7"/>
    <w:rsid w:val="53FCD8AF"/>
    <w:rsid w:val="54338A5E"/>
    <w:rsid w:val="5444AFBC"/>
    <w:rsid w:val="547B094C"/>
    <w:rsid w:val="54E66949"/>
    <w:rsid w:val="55433113"/>
    <w:rsid w:val="5544833D"/>
    <w:rsid w:val="55F1DB0A"/>
    <w:rsid w:val="55FA5E33"/>
    <w:rsid w:val="5638146E"/>
    <w:rsid w:val="564D5FE1"/>
    <w:rsid w:val="565F935B"/>
    <w:rsid w:val="56708C83"/>
    <w:rsid w:val="56E0539E"/>
    <w:rsid w:val="5719E122"/>
    <w:rsid w:val="575ECC9A"/>
    <w:rsid w:val="576D86E2"/>
    <w:rsid w:val="577F466C"/>
    <w:rsid w:val="5784FDDF"/>
    <w:rsid w:val="57939D78"/>
    <w:rsid w:val="57F966B0"/>
    <w:rsid w:val="5805A2F7"/>
    <w:rsid w:val="580E5DB8"/>
    <w:rsid w:val="5810CD1E"/>
    <w:rsid w:val="5843B660"/>
    <w:rsid w:val="584EC009"/>
    <w:rsid w:val="587C23FF"/>
    <w:rsid w:val="58952B38"/>
    <w:rsid w:val="58B726A3"/>
    <w:rsid w:val="58D59D49"/>
    <w:rsid w:val="58E6DEB1"/>
    <w:rsid w:val="58EE01EE"/>
    <w:rsid w:val="5926ABB0"/>
    <w:rsid w:val="596F18A5"/>
    <w:rsid w:val="59982C4D"/>
    <w:rsid w:val="599F89E8"/>
    <w:rsid w:val="599F89E8"/>
    <w:rsid w:val="59AFEBC1"/>
    <w:rsid w:val="59BD346B"/>
    <w:rsid w:val="5A098BA2"/>
    <w:rsid w:val="5A4A3FE8"/>
    <w:rsid w:val="5A5181E4"/>
    <w:rsid w:val="5A714E60"/>
    <w:rsid w:val="5A82AF12"/>
    <w:rsid w:val="5ABB29F6"/>
    <w:rsid w:val="5B1AEAC2"/>
    <w:rsid w:val="5B8A4052"/>
    <w:rsid w:val="5B908954"/>
    <w:rsid w:val="5C1E7F73"/>
    <w:rsid w:val="5C7E1911"/>
    <w:rsid w:val="5C8486B8"/>
    <w:rsid w:val="5C853E9C"/>
    <w:rsid w:val="5C979349"/>
    <w:rsid w:val="5CA6B967"/>
    <w:rsid w:val="5CE234B4"/>
    <w:rsid w:val="5D5DFDB1"/>
    <w:rsid w:val="5D676221"/>
    <w:rsid w:val="5D6E3DFB"/>
    <w:rsid w:val="5D7601BA"/>
    <w:rsid w:val="5D76BEAD"/>
    <w:rsid w:val="5D8B36EA"/>
    <w:rsid w:val="5DEB9202"/>
    <w:rsid w:val="5E284F8D"/>
    <w:rsid w:val="5E29616B"/>
    <w:rsid w:val="5E3C6C22"/>
    <w:rsid w:val="5E90A58E"/>
    <w:rsid w:val="5E960DF6"/>
    <w:rsid w:val="5EAB7A70"/>
    <w:rsid w:val="5F2177CA"/>
    <w:rsid w:val="5F3A3E49"/>
    <w:rsid w:val="5F57ED0F"/>
    <w:rsid w:val="5F95ED34"/>
    <w:rsid w:val="5FCDD731"/>
    <w:rsid w:val="605F3090"/>
    <w:rsid w:val="60C2F6C6"/>
    <w:rsid w:val="60CBE2B4"/>
    <w:rsid w:val="616095CF"/>
    <w:rsid w:val="6161022D"/>
    <w:rsid w:val="6190C544"/>
    <w:rsid w:val="61AF9008"/>
    <w:rsid w:val="627C4484"/>
    <w:rsid w:val="62D821B1"/>
    <w:rsid w:val="62E1257D"/>
    <w:rsid w:val="62F3BB23"/>
    <w:rsid w:val="630FDD45"/>
    <w:rsid w:val="63669F16"/>
    <w:rsid w:val="637636CF"/>
    <w:rsid w:val="63EF0987"/>
    <w:rsid w:val="63FEED63"/>
    <w:rsid w:val="6442B8CB"/>
    <w:rsid w:val="64AD322C"/>
    <w:rsid w:val="64BFD315"/>
    <w:rsid w:val="64FFE712"/>
    <w:rsid w:val="65120730"/>
    <w:rsid w:val="65120730"/>
    <w:rsid w:val="65288576"/>
    <w:rsid w:val="652AE0CF"/>
    <w:rsid w:val="656BC7AC"/>
    <w:rsid w:val="658D0311"/>
    <w:rsid w:val="65BE8373"/>
    <w:rsid w:val="66545CE1"/>
    <w:rsid w:val="6677A820"/>
    <w:rsid w:val="6692CDBB"/>
    <w:rsid w:val="6707980D"/>
    <w:rsid w:val="677674EA"/>
    <w:rsid w:val="679D2900"/>
    <w:rsid w:val="68132D16"/>
    <w:rsid w:val="6825DFD7"/>
    <w:rsid w:val="6845A710"/>
    <w:rsid w:val="687BA585"/>
    <w:rsid w:val="68C5E6CE"/>
    <w:rsid w:val="68C5E6CE"/>
    <w:rsid w:val="68C9CFA4"/>
    <w:rsid w:val="68EB8608"/>
    <w:rsid w:val="69688A05"/>
    <w:rsid w:val="69924E71"/>
    <w:rsid w:val="69ECBC27"/>
    <w:rsid w:val="69F3592B"/>
    <w:rsid w:val="6A1775E6"/>
    <w:rsid w:val="6A5E55A6"/>
    <w:rsid w:val="6A6583C7"/>
    <w:rsid w:val="6A6F9334"/>
    <w:rsid w:val="6A9ABED7"/>
    <w:rsid w:val="6AB42481"/>
    <w:rsid w:val="6AD3A307"/>
    <w:rsid w:val="6B68D42C"/>
    <w:rsid w:val="6B6D6FD4"/>
    <w:rsid w:val="6B8479B2"/>
    <w:rsid w:val="6B9C4922"/>
    <w:rsid w:val="6BFA7B14"/>
    <w:rsid w:val="6C50C3FE"/>
    <w:rsid w:val="6C7A306B"/>
    <w:rsid w:val="6C7BE89F"/>
    <w:rsid w:val="6C945325"/>
    <w:rsid w:val="6CC39E65"/>
    <w:rsid w:val="6CDC8B6C"/>
    <w:rsid w:val="6D18EACC"/>
    <w:rsid w:val="6DAF6A5D"/>
    <w:rsid w:val="6DAF6A5D"/>
    <w:rsid w:val="6DEBC543"/>
    <w:rsid w:val="6E82C7E0"/>
    <w:rsid w:val="6EE1717F"/>
    <w:rsid w:val="6F441DE4"/>
    <w:rsid w:val="6F5FA041"/>
    <w:rsid w:val="6F8163EE"/>
    <w:rsid w:val="6FD38DC1"/>
    <w:rsid w:val="6FF55198"/>
    <w:rsid w:val="701F8B2B"/>
    <w:rsid w:val="707820C3"/>
    <w:rsid w:val="707945D1"/>
    <w:rsid w:val="7086B76A"/>
    <w:rsid w:val="70D06A49"/>
    <w:rsid w:val="7143FCCA"/>
    <w:rsid w:val="71659D31"/>
    <w:rsid w:val="7166DDF4"/>
    <w:rsid w:val="719121F9"/>
    <w:rsid w:val="72191241"/>
    <w:rsid w:val="72A5FE5E"/>
    <w:rsid w:val="72A86DC4"/>
    <w:rsid w:val="72B2C6BA"/>
    <w:rsid w:val="72CE6571"/>
    <w:rsid w:val="72FD7965"/>
    <w:rsid w:val="73371C59"/>
    <w:rsid w:val="73371C59"/>
    <w:rsid w:val="736D3DEF"/>
    <w:rsid w:val="736D3DEF"/>
    <w:rsid w:val="7391D3CB"/>
    <w:rsid w:val="73B2BC0C"/>
    <w:rsid w:val="73BE582C"/>
    <w:rsid w:val="74009BA5"/>
    <w:rsid w:val="742A6BB3"/>
    <w:rsid w:val="74365564"/>
    <w:rsid w:val="7448DC59"/>
    <w:rsid w:val="74AA01C1"/>
    <w:rsid w:val="74B54352"/>
    <w:rsid w:val="74E6012A"/>
    <w:rsid w:val="74EAAB52"/>
    <w:rsid w:val="74F94FEC"/>
    <w:rsid w:val="75090E50"/>
    <w:rsid w:val="7519341A"/>
    <w:rsid w:val="75347438"/>
    <w:rsid w:val="754B91E6"/>
    <w:rsid w:val="755A1CB7"/>
    <w:rsid w:val="75649816"/>
    <w:rsid w:val="75651AFD"/>
    <w:rsid w:val="758B4179"/>
    <w:rsid w:val="7592546C"/>
    <w:rsid w:val="75F0A572"/>
    <w:rsid w:val="76032BFA"/>
    <w:rsid w:val="76522646"/>
    <w:rsid w:val="76D0AC9B"/>
    <w:rsid w:val="76E0A150"/>
    <w:rsid w:val="76E48B46"/>
    <w:rsid w:val="7712F144"/>
    <w:rsid w:val="772711DA"/>
    <w:rsid w:val="775C6FED"/>
    <w:rsid w:val="77612E2E"/>
    <w:rsid w:val="77796F81"/>
    <w:rsid w:val="779028D6"/>
    <w:rsid w:val="779A0A0A"/>
    <w:rsid w:val="77C49E9D"/>
    <w:rsid w:val="77E1B70D"/>
    <w:rsid w:val="783D3A31"/>
    <w:rsid w:val="78468404"/>
    <w:rsid w:val="7851F07A"/>
    <w:rsid w:val="787C57B5"/>
    <w:rsid w:val="787C57B5"/>
    <w:rsid w:val="788DAE39"/>
    <w:rsid w:val="78E0C72C"/>
    <w:rsid w:val="79002CC6"/>
    <w:rsid w:val="792B2639"/>
    <w:rsid w:val="792ED215"/>
    <w:rsid w:val="7941434A"/>
    <w:rsid w:val="79A42169"/>
    <w:rsid w:val="79DA90ED"/>
    <w:rsid w:val="7A617523"/>
    <w:rsid w:val="7A696D41"/>
    <w:rsid w:val="7A69ED89"/>
    <w:rsid w:val="7B00F42A"/>
    <w:rsid w:val="7B16E729"/>
    <w:rsid w:val="7BA8923C"/>
    <w:rsid w:val="7BB42675"/>
    <w:rsid w:val="7C1B2EEB"/>
    <w:rsid w:val="7C2B8471"/>
    <w:rsid w:val="7C86D385"/>
    <w:rsid w:val="7C88855A"/>
    <w:rsid w:val="7CDBBCCE"/>
    <w:rsid w:val="7CF1130F"/>
    <w:rsid w:val="7D94EAE1"/>
    <w:rsid w:val="7D9915E5"/>
    <w:rsid w:val="7DA77DEB"/>
    <w:rsid w:val="7DB00AEA"/>
    <w:rsid w:val="7DCB1E10"/>
    <w:rsid w:val="7DD2A0F0"/>
    <w:rsid w:val="7DD4A90E"/>
    <w:rsid w:val="7DE91ADB"/>
    <w:rsid w:val="7EA0D068"/>
    <w:rsid w:val="7ED0E72F"/>
    <w:rsid w:val="7ED0E72F"/>
    <w:rsid w:val="7F04DACC"/>
    <w:rsid w:val="7F34E646"/>
    <w:rsid w:val="7F34E646"/>
    <w:rsid w:val="7F41A41D"/>
    <w:rsid w:val="7F434E4C"/>
    <w:rsid w:val="7FF79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EBC1"/>
  <w15:chartTrackingRefBased/>
  <w15:docId w15:val="{C7C7F402-F7B2-49E1-9D5B-A48969F1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true">
    <w:uiPriority w:val="1"/>
    <w:name w:val="paragraph"/>
    <w:basedOn w:val="Normal"/>
    <w:rsid w:val="61AF9008"/>
    <w:rPr>
      <w:rFonts w:ascii="Times New Roman" w:hAnsi="Times New Roman" w:eastAsia="Times New Roman" w:cs="Times New Roman"/>
    </w:rPr>
    <w:pPr>
      <w:spacing w:beforeAutospacing="on" w:afterAutospacing="o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numbering" Target="numbering.xml" Id="Rc01e5449d1184f15" /><Relationship Type="http://schemas.microsoft.com/office/2011/relationships/people" Target="people.xml" Id="Rdaa9f8c57bc74eaf" /><Relationship Type="http://schemas.microsoft.com/office/2011/relationships/commentsExtended" Target="commentsExtended.xml" Id="R5c7340451152400c" /><Relationship Type="http://schemas.microsoft.com/office/2016/09/relationships/commentsIds" Target="commentsIds.xml" Id="Rabc1f74d76db4ba2" /><Relationship Type="http://schemas.microsoft.com/office/2020/10/relationships/intelligence" Target="intelligence2.xml" Id="R4bfbc68d9d464090" /><Relationship Type="http://schemas.openxmlformats.org/officeDocument/2006/relationships/comments" Target="comments.xml" Id="R84821fb90c3f45d7" /><Relationship Type="http://schemas.microsoft.com/office/2018/08/relationships/commentsExtensible" Target="commentsExtensible.xml" Id="Rb6e6c810212a41fa" /><Relationship Type="http://schemas.openxmlformats.org/officeDocument/2006/relationships/hyperlink" Target="https://www.dbca.wa.gov.au/" TargetMode="External" Id="Re0b3fa46230a4b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E6BAA9DBDFF4596521C10C062333E" ma:contentTypeVersion="19" ma:contentTypeDescription="Create a new document." ma:contentTypeScope="" ma:versionID="60715cdc6fb14c82d9fa647fd1168fc1">
  <xsd:schema xmlns:xsd="http://www.w3.org/2001/XMLSchema" xmlns:xs="http://www.w3.org/2001/XMLSchema" xmlns:p="http://schemas.microsoft.com/office/2006/metadata/properties" xmlns:ns2="3520b6eb-08ad-4485-b3a6-d7fea7f25352" xmlns:ns3="93fc31b7-f3b7-400a-82bb-6d8fb62201fd" targetNamespace="http://schemas.microsoft.com/office/2006/metadata/properties" ma:root="true" ma:fieldsID="b327516c003dc28e8648078949f155a5" ns2:_="" ns3:_="">
    <xsd:import namespace="3520b6eb-08ad-4485-b3a6-d7fea7f25352"/>
    <xsd:import namespace="93fc31b7-f3b7-400a-82bb-6d8fb62201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_Flow_SignoffStatus" minOccurs="0"/>
                <xsd:element ref="ns3:o0195234bae04b8ebcc5532d963f6d78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0b6eb-08ad-4485-b3a6-d7fea7f25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839f8e-2086-4f55-ab01-5130bd79703c}" ma:internalName="TaxCatchAll" ma:showField="CatchAllData" ma:web="3520b6eb-08ad-4485-b3a6-d7fea7f25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1b7-f3b7-400a-82bb-6d8fb6220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o0195234bae04b8ebcc5532d963f6d78" ma:index="26" nillable="true" ma:taxonomy="true" ma:internalName="o0195234bae04b8ebcc5532d963f6d78" ma:taxonomyFieldName="Metadata" ma:displayName="Metadata" ma:default="" ma:fieldId="{80195234-bae0-4b8e-bcc5-532d963f6d78}" ma:sspId="be80a34a-0d68-4594-af8a-b66c6e553e3f" ma:termSetId="b1e780a2-b3fe-4777-8ce5-be9f46b252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be80a34a-0d68-4594-af8a-b66c6e553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3fc31b7-f3b7-400a-82bb-6d8fb62201fd" xsi:nil="true"/>
    <_dlc_DocId xmlns="3520b6eb-08ad-4485-b3a6-d7fea7f25352">WCWN4HC453KR-423731635-86368</_dlc_DocId>
    <_dlc_DocIdUrl xmlns="3520b6eb-08ad-4485-b3a6-d7fea7f25352">
      <Url>https://natureplay.sharepoint.com/sites/Projects/_layouts/15/DocIdRedir.aspx?ID=WCWN4HC453KR-423731635-86368</Url>
      <Description>WCWN4HC453KR-423731635-86368</Description>
    </_dlc_DocIdUrl>
    <o0195234bae04b8ebcc5532d963f6d78 xmlns="93fc31b7-f3b7-400a-82bb-6d8fb62201fd">
      <Terms xmlns="http://schemas.microsoft.com/office/infopath/2007/PartnerControls"/>
    </o0195234bae04b8ebcc5532d963f6d78>
    <TaxCatchAll xmlns="3520b6eb-08ad-4485-b3a6-d7fea7f25352" xsi:nil="true"/>
    <lcf76f155ced4ddcb4097134ff3c332f xmlns="93fc31b7-f3b7-400a-82bb-6d8fb62201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32FDF5-5382-4D19-914F-ABFF8CB24688}"/>
</file>

<file path=customXml/itemProps2.xml><?xml version="1.0" encoding="utf-8"?>
<ds:datastoreItem xmlns:ds="http://schemas.openxmlformats.org/officeDocument/2006/customXml" ds:itemID="{D4291940-8F3C-474E-988E-B931039F8A7F}">
  <ds:schemaRefs>
    <ds:schemaRef ds:uri="http://schemas.microsoft.com/office/2006/metadata/properties"/>
    <ds:schemaRef ds:uri="http://schemas.microsoft.com/office/infopath/2007/PartnerControls"/>
    <ds:schemaRef ds:uri="93fc31b7-f3b7-400a-82bb-6d8fb62201fd"/>
    <ds:schemaRef ds:uri="3520b6eb-08ad-4485-b3a6-d7fea7f25352"/>
  </ds:schemaRefs>
</ds:datastoreItem>
</file>

<file path=customXml/itemProps3.xml><?xml version="1.0" encoding="utf-8"?>
<ds:datastoreItem xmlns:ds="http://schemas.openxmlformats.org/officeDocument/2006/customXml" ds:itemID="{26CAD11E-0A9F-4C21-965F-6132329A16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C8C00-1592-4AB4-9133-770C8233D564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McNamara</dc:creator>
  <keywords/>
  <dc:description/>
  <lastModifiedBy>Nicole McNamara</lastModifiedBy>
  <revision>27</revision>
  <dcterms:created xsi:type="dcterms:W3CDTF">2022-02-14T02:50:00.0000000Z</dcterms:created>
  <dcterms:modified xsi:type="dcterms:W3CDTF">2023-04-14T03:25:28.8407541Z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0x010100E37E6BAA9DBDFF4596521C10C062333E</vt:lpwstr>
  </property>
  <property fmtid="{D5CDD505-2E9C-101B-9397-08002B2CF9AE}" pid="3" name="_dlc_DocIdItemGuid">
    <vt:lpwstr>91a1b199-8b73-49f4-b6e5-b79b4930d462</vt:lpwstr>
  </property>
  <property fmtid="{D5CDD505-2E9C-101B-9397-08002B2CF9AE}" pid="4" name="Metadata">
    <vt:lpwstr/>
  </property>
  <property fmtid="{D5CDD505-2E9C-101B-9397-08002B2CF9AE}" pid="5" name="MediaServiceImageTags">
    <vt:lpwstr/>
  </property>
</Properties>
</file>